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578"/>
      </w:tblGrid>
      <w:tr w:rsidR="00C6342C" w14:paraId="27AC3D26" w14:textId="77777777" w:rsidTr="005F7546">
        <w:trPr>
          <w:trHeight w:val="878"/>
        </w:trPr>
        <w:tc>
          <w:tcPr>
            <w:tcW w:w="9578" w:type="dxa"/>
          </w:tcPr>
          <w:p w14:paraId="172C169D" w14:textId="77777777" w:rsidR="00552E1E" w:rsidRDefault="00552E1E">
            <w:pPr>
              <w:pStyle w:val="TableParagraph"/>
              <w:spacing w:line="487" w:lineRule="exact"/>
              <w:ind w:left="497" w:right="486" w:firstLine="0"/>
              <w:jc w:val="center"/>
              <w:rPr>
                <w:sz w:val="40"/>
              </w:rPr>
            </w:pPr>
            <w:r w:rsidRPr="00552E1E">
              <w:rPr>
                <w:sz w:val="40"/>
              </w:rPr>
              <w:t>Oceti</w:t>
            </w:r>
            <w:r w:rsidRPr="00552E1E">
              <w:rPr>
                <w:spacing w:val="-8"/>
                <w:sz w:val="40"/>
              </w:rPr>
              <w:t xml:space="preserve"> </w:t>
            </w:r>
            <w:r w:rsidRPr="00552E1E">
              <w:rPr>
                <w:sz w:val="40"/>
              </w:rPr>
              <w:t>Sakowin:</w:t>
            </w:r>
            <w:r w:rsidRPr="00552E1E">
              <w:rPr>
                <w:spacing w:val="-4"/>
                <w:sz w:val="40"/>
              </w:rPr>
              <w:t xml:space="preserve"> </w:t>
            </w:r>
            <w:r w:rsidRPr="00552E1E">
              <w:rPr>
                <w:sz w:val="40"/>
              </w:rPr>
              <w:t>The</w:t>
            </w:r>
            <w:r w:rsidRPr="00552E1E">
              <w:rPr>
                <w:spacing w:val="-2"/>
                <w:sz w:val="40"/>
              </w:rPr>
              <w:t xml:space="preserve"> </w:t>
            </w:r>
            <w:r w:rsidRPr="00552E1E">
              <w:rPr>
                <w:sz w:val="40"/>
              </w:rPr>
              <w:t>People</w:t>
            </w:r>
            <w:r w:rsidRPr="00552E1E">
              <w:rPr>
                <w:spacing w:val="-5"/>
                <w:sz w:val="40"/>
              </w:rPr>
              <w:t xml:space="preserve"> </w:t>
            </w:r>
            <w:r w:rsidRPr="00552E1E">
              <w:rPr>
                <w:sz w:val="40"/>
              </w:rPr>
              <w:t>of</w:t>
            </w:r>
            <w:r w:rsidRPr="00552E1E">
              <w:rPr>
                <w:spacing w:val="-3"/>
                <w:sz w:val="40"/>
              </w:rPr>
              <w:t xml:space="preserve"> </w:t>
            </w:r>
            <w:r w:rsidRPr="00552E1E">
              <w:rPr>
                <w:sz w:val="40"/>
              </w:rPr>
              <w:t>the</w:t>
            </w:r>
          </w:p>
          <w:p w14:paraId="27AC3D24" w14:textId="116C3777" w:rsidR="00C6342C" w:rsidRPr="00552E1E" w:rsidRDefault="00552E1E">
            <w:pPr>
              <w:pStyle w:val="TableParagraph"/>
              <w:spacing w:line="487" w:lineRule="exact"/>
              <w:ind w:left="497" w:right="486" w:firstLine="0"/>
              <w:jc w:val="center"/>
              <w:rPr>
                <w:sz w:val="40"/>
              </w:rPr>
            </w:pPr>
            <w:r w:rsidRPr="00552E1E">
              <w:rPr>
                <w:sz w:val="40"/>
              </w:rPr>
              <w:t>Seven</w:t>
            </w:r>
            <w:r w:rsidRPr="00552E1E">
              <w:rPr>
                <w:spacing w:val="-2"/>
                <w:sz w:val="40"/>
              </w:rPr>
              <w:t xml:space="preserve"> </w:t>
            </w:r>
            <w:r w:rsidRPr="00552E1E">
              <w:rPr>
                <w:sz w:val="40"/>
              </w:rPr>
              <w:t>Council</w:t>
            </w:r>
            <w:r w:rsidRPr="00552E1E">
              <w:rPr>
                <w:spacing w:val="-4"/>
                <w:sz w:val="40"/>
              </w:rPr>
              <w:t xml:space="preserve"> </w:t>
            </w:r>
            <w:r w:rsidRPr="00552E1E">
              <w:rPr>
                <w:spacing w:val="-2"/>
                <w:sz w:val="40"/>
              </w:rPr>
              <w:t>Fires</w:t>
            </w:r>
          </w:p>
          <w:p w14:paraId="27AC3D25" w14:textId="7F988D12" w:rsidR="00C6342C" w:rsidRDefault="00552E1E">
            <w:pPr>
              <w:pStyle w:val="TableParagraph"/>
              <w:spacing w:line="371" w:lineRule="exact"/>
              <w:ind w:left="491" w:right="486" w:firstLine="0"/>
              <w:jc w:val="center"/>
              <w:rPr>
                <w:sz w:val="32"/>
              </w:rPr>
            </w:pPr>
            <w:r w:rsidRPr="00552E1E">
              <w:rPr>
                <w:spacing w:val="-2"/>
                <w:sz w:val="32"/>
              </w:rPr>
              <w:t>(Amendments</w:t>
            </w:r>
            <w:r>
              <w:rPr>
                <w:spacing w:val="-2"/>
                <w:sz w:val="32"/>
              </w:rPr>
              <w:t>)</w:t>
            </w:r>
          </w:p>
        </w:tc>
      </w:tr>
      <w:tr w:rsidR="00C6342C" w14:paraId="27AC3D41" w14:textId="77777777" w:rsidTr="005F7546">
        <w:trPr>
          <w:trHeight w:val="7985"/>
        </w:trPr>
        <w:tc>
          <w:tcPr>
            <w:tcW w:w="9578" w:type="dxa"/>
          </w:tcPr>
          <w:p w14:paraId="27AC3D27" w14:textId="77777777" w:rsidR="00C6342C" w:rsidRDefault="00C6342C">
            <w:pPr>
              <w:pStyle w:val="TableParagraph"/>
              <w:spacing w:before="9"/>
              <w:ind w:left="0" w:firstLine="0"/>
              <w:rPr>
                <w:rFonts w:ascii="Times New Roman"/>
                <w:sz w:val="29"/>
              </w:rPr>
            </w:pPr>
          </w:p>
          <w:p w14:paraId="27AC3D28" w14:textId="77777777" w:rsidR="00C6342C" w:rsidRDefault="00552E1E">
            <w:pPr>
              <w:pStyle w:val="TableParagraph"/>
              <w:ind w:left="108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Amendments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(suggested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changes)</w:t>
            </w:r>
          </w:p>
          <w:p w14:paraId="27AC3D29" w14:textId="77777777" w:rsidR="00C6342C" w:rsidRDefault="00C6342C">
            <w:pPr>
              <w:pStyle w:val="TableParagraph"/>
              <w:spacing w:before="4"/>
              <w:ind w:left="0" w:firstLine="0"/>
              <w:rPr>
                <w:rFonts w:ascii="Times New Roman"/>
                <w:sz w:val="25"/>
              </w:rPr>
            </w:pPr>
          </w:p>
          <w:p w14:paraId="27AC3D2A" w14:textId="77777777" w:rsidR="00C6342C" w:rsidRDefault="00552E1E">
            <w:pPr>
              <w:pStyle w:val="TableParagraph"/>
              <w:ind w:left="468" w:firstLine="0"/>
              <w:rPr>
                <w:sz w:val="24"/>
              </w:rPr>
            </w:pPr>
            <w:r>
              <w:rPr>
                <w:spacing w:val="-2"/>
                <w:sz w:val="24"/>
              </w:rPr>
              <w:t>Spelling</w:t>
            </w:r>
          </w:p>
          <w:p w14:paraId="27AC3D2B" w14:textId="77777777" w:rsidR="00C6342C" w:rsidRDefault="00552E1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spacing w:before="2"/>
              <w:ind w:left="1187" w:hanging="359"/>
              <w:rPr>
                <w:sz w:val="24"/>
              </w:rPr>
            </w:pPr>
            <w:r>
              <w:rPr>
                <w:sz w:val="24"/>
              </w:rPr>
              <w:t>Wahpekute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Wakpekute</w:t>
            </w:r>
            <w:proofErr w:type="spellEnd"/>
          </w:p>
          <w:p w14:paraId="27AC3D2C" w14:textId="77777777" w:rsidR="00C6342C" w:rsidRDefault="00552E1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ind w:left="1187"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Sissitonwan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Sissetonwan</w:t>
            </w:r>
            <w:proofErr w:type="spellEnd"/>
          </w:p>
          <w:p w14:paraId="27AC3D2D" w14:textId="77777777" w:rsidR="00C6342C" w:rsidRDefault="00552E1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ind w:left="1187"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Catku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caku</w:t>
            </w:r>
            <w:proofErr w:type="spellEnd"/>
          </w:p>
          <w:p w14:paraId="27AC3D2E" w14:textId="77777777" w:rsidR="00C6342C" w:rsidRDefault="00C6342C">
            <w:pPr>
              <w:pStyle w:val="TableParagraph"/>
              <w:spacing w:before="5"/>
              <w:ind w:left="0" w:firstLine="0"/>
              <w:rPr>
                <w:rFonts w:ascii="Times New Roman"/>
                <w:sz w:val="25"/>
              </w:rPr>
            </w:pPr>
          </w:p>
          <w:p w14:paraId="27AC3D2F" w14:textId="77777777" w:rsidR="00C6342C" w:rsidRDefault="00552E1E">
            <w:pPr>
              <w:pStyle w:val="TableParagraph"/>
              <w:ind w:left="468" w:firstLine="0"/>
              <w:rPr>
                <w:sz w:val="24"/>
              </w:rPr>
            </w:pPr>
            <w:r>
              <w:rPr>
                <w:sz w:val="24"/>
              </w:rPr>
              <w:t>Rank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</w:t>
            </w:r>
          </w:p>
          <w:p w14:paraId="27AC3D30" w14:textId="77777777" w:rsidR="00C6342C" w:rsidRDefault="00552E1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spacing w:before="1"/>
              <w:ind w:left="1187" w:hanging="3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Oceti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Sakowin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beginning 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entry.</w:t>
            </w:r>
          </w:p>
          <w:p w14:paraId="27AC3D31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7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Ihanktonwann</w:t>
            </w:r>
            <w:proofErr w:type="spellEnd"/>
          </w:p>
          <w:p w14:paraId="27AC3D32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Titonwan</w:t>
            </w:r>
            <w:proofErr w:type="spellEnd"/>
          </w:p>
          <w:p w14:paraId="27AC3D33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SW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Wahpetonwan</w:t>
            </w:r>
            <w:proofErr w:type="spellEnd"/>
          </w:p>
          <w:p w14:paraId="27AC3D34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Mdewakantonwan</w:t>
            </w:r>
            <w:proofErr w:type="spellEnd"/>
          </w:p>
          <w:p w14:paraId="27AC3D35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NW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Wahpekute</w:t>
            </w:r>
          </w:p>
          <w:p w14:paraId="27AC3D36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Sissitonwan</w:t>
            </w:r>
            <w:proofErr w:type="spellEnd"/>
          </w:p>
          <w:p w14:paraId="27AC3D37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7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Ihanktonwan</w:t>
            </w:r>
            <w:proofErr w:type="spellEnd"/>
          </w:p>
          <w:p w14:paraId="27AC3D38" w14:textId="77777777" w:rsidR="00C6342C" w:rsidRDefault="00C6342C">
            <w:pPr>
              <w:pStyle w:val="TableParagraph"/>
              <w:spacing w:before="11"/>
              <w:ind w:left="0" w:firstLine="0"/>
              <w:rPr>
                <w:rFonts w:ascii="Times New Roman"/>
                <w:sz w:val="24"/>
              </w:rPr>
            </w:pPr>
          </w:p>
          <w:p w14:paraId="27AC3D39" w14:textId="77777777" w:rsidR="00C6342C" w:rsidRDefault="00552E1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ind w:left="1187" w:hanging="3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reordering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Oceti</w:t>
            </w:r>
            <w:r>
              <w:rPr>
                <w:spacing w:val="-2"/>
                <w:sz w:val="24"/>
              </w:rPr>
              <w:t xml:space="preserve"> Sakowin.</w:t>
            </w:r>
          </w:p>
          <w:p w14:paraId="27AC3D3A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7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Ihanktonwanna</w:t>
            </w:r>
            <w:proofErr w:type="spellEnd"/>
          </w:p>
          <w:p w14:paraId="27AC3D3B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Wahpetonwan</w:t>
            </w:r>
            <w:proofErr w:type="spellEnd"/>
          </w:p>
          <w:p w14:paraId="27AC3D3C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SW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Wahpekute</w:t>
            </w:r>
          </w:p>
          <w:p w14:paraId="27AC3D3D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Titwonwan</w:t>
            </w:r>
            <w:proofErr w:type="spellEnd"/>
          </w:p>
          <w:p w14:paraId="27AC3D3E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NW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Mdewakantonwan</w:t>
            </w:r>
            <w:proofErr w:type="spellEnd"/>
          </w:p>
          <w:p w14:paraId="27AC3D3F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3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Sissitonwan</w:t>
            </w:r>
            <w:proofErr w:type="spellEnd"/>
          </w:p>
          <w:p w14:paraId="27AC3D40" w14:textId="77777777" w:rsidR="00C6342C" w:rsidRDefault="00552E1E">
            <w:pPr>
              <w:pStyle w:val="TableParagraph"/>
              <w:numPr>
                <w:ilvl w:val="1"/>
                <w:numId w:val="1"/>
              </w:numPr>
              <w:tabs>
                <w:tab w:val="left" w:pos="1907"/>
              </w:tabs>
              <w:spacing w:line="297" w:lineRule="exact"/>
              <w:ind w:left="1907" w:hanging="359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Ihanktonwan</w:t>
            </w:r>
            <w:proofErr w:type="spellEnd"/>
          </w:p>
        </w:tc>
      </w:tr>
      <w:tr w:rsidR="00C6342C" w14:paraId="27AC3D44" w14:textId="77777777" w:rsidTr="005F7546">
        <w:trPr>
          <w:trHeight w:val="513"/>
        </w:trPr>
        <w:tc>
          <w:tcPr>
            <w:tcW w:w="9578" w:type="dxa"/>
          </w:tcPr>
          <w:p w14:paraId="27AC3D42" w14:textId="77777777" w:rsidR="00C6342C" w:rsidRDefault="00C6342C">
            <w:pPr>
              <w:pStyle w:val="TableParagraph"/>
              <w:spacing w:before="3"/>
              <w:ind w:left="0" w:firstLine="0"/>
              <w:rPr>
                <w:rFonts w:ascii="Times New Roman"/>
                <w:sz w:val="23"/>
              </w:rPr>
            </w:pPr>
          </w:p>
          <w:p w14:paraId="27AC3D43" w14:textId="3AC9E117" w:rsidR="00C6342C" w:rsidRDefault="00552E1E">
            <w:pPr>
              <w:pStyle w:val="TableParagraph"/>
              <w:spacing w:line="225" w:lineRule="exact"/>
              <w:ind w:left="0" w:right="229" w:firstLine="0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AC3D47" wp14:editId="25D11A54">
                      <wp:extent cx="553720" cy="199390"/>
                      <wp:effectExtent l="0" t="0" r="0" b="0"/>
                      <wp:docPr id="1" name="Group 1" descr="C:\Temp\Temporary Internet Files\Content.Word\1c-Whi-hori-South-Dakota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3720" cy="199390"/>
                                <a:chOff x="0" y="0"/>
                                <a:chExt cx="553720" cy="199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C:\Temp\Temporary Internet Files\Content.Word\1c-Whi-hori-South-Dakota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300" cy="199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13B4E" id="Group 1" o:spid="_x0000_s1026" style="width:43.6pt;height:15.7pt;mso-position-horizontal-relative:char;mso-position-vertical-relative:line" coordsize="5537,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5533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">
                        <v:imagedata r:id="rId6" o:title="1c-Whi-hori-South-Dakota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6342C" w14:paraId="27AC3D46" w14:textId="77777777" w:rsidTr="005F7546">
        <w:trPr>
          <w:trHeight w:val="268"/>
        </w:trPr>
        <w:tc>
          <w:tcPr>
            <w:tcW w:w="9578" w:type="dxa"/>
          </w:tcPr>
          <w:p w14:paraId="27AC3D45" w14:textId="77777777" w:rsidR="00C6342C" w:rsidRDefault="00C6342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27AC3D47" w14:textId="77777777" w:rsidR="00000000" w:rsidRDefault="00552E1E"/>
    <w:sectPr w:rsidR="00000000">
      <w:type w:val="continuous"/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2D3"/>
    <w:multiLevelType w:val="hybridMultilevel"/>
    <w:tmpl w:val="B68E1752"/>
    <w:lvl w:ilvl="0" w:tplc="08A88166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3569E04">
      <w:numFmt w:val="bullet"/>
      <w:lvlText w:val="o"/>
      <w:lvlJc w:val="left"/>
      <w:pPr>
        <w:ind w:left="19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150AC2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5720D136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B710900E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CB0295BA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6" w:tplc="82D47CE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A90E0366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9892843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 w16cid:durableId="14643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42C"/>
    <w:rsid w:val="001A71DE"/>
    <w:rsid w:val="00552E1E"/>
    <w:rsid w:val="005F7546"/>
    <w:rsid w:val="00C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3D24"/>
  <w15:docId w15:val="{FC1F73B8-BCF2-43B3-AD4B-E1EA2DC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07" w:hanging="359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F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4</cp:revision>
  <dcterms:created xsi:type="dcterms:W3CDTF">2023-08-03T21:13:00Z</dcterms:created>
  <dcterms:modified xsi:type="dcterms:W3CDTF">2023-08-03T21:16:00Z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2010</vt:lpwstr>
  </property>
</Properties>
</file>